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6B048" w14:textId="77777777"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1EDA5" w14:textId="3FA88917" w:rsidR="002B4AEC" w:rsidRDefault="002B4AEC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E6A3CA" w14:textId="77777777"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2655D9" w14:textId="77777777" w:rsidR="00834535" w:rsidRDefault="00DE784A" w:rsidP="00DE784A">
      <w:pPr>
        <w:pStyle w:val="Default"/>
        <w:jc w:val="center"/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4"/>
        <w:gridCol w:w="30"/>
        <w:gridCol w:w="2512"/>
      </w:tblGrid>
      <w:tr w:rsidR="00834535" w14:paraId="54C6E1B3" w14:textId="77777777" w:rsidTr="00DE784A">
        <w:trPr>
          <w:trHeight w:val="449"/>
          <w:jc w:val="center"/>
        </w:trPr>
        <w:tc>
          <w:tcPr>
            <w:tcW w:w="6454" w:type="dxa"/>
          </w:tcPr>
          <w:p w14:paraId="47B83B06" w14:textId="77777777"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542" w:type="dxa"/>
            <w:gridSpan w:val="2"/>
          </w:tcPr>
          <w:p w14:paraId="01BD432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14:paraId="1FEA6C3F" w14:textId="77777777" w:rsidTr="00DE784A">
        <w:trPr>
          <w:trHeight w:val="127"/>
          <w:jc w:val="center"/>
        </w:trPr>
        <w:tc>
          <w:tcPr>
            <w:tcW w:w="8996" w:type="dxa"/>
            <w:gridSpan w:val="3"/>
          </w:tcPr>
          <w:p w14:paraId="6CCD6D6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Общее образование </w:t>
            </w:r>
          </w:p>
        </w:tc>
      </w:tr>
      <w:tr w:rsidR="00834535" w14:paraId="745372E6" w14:textId="77777777" w:rsidTr="00DE784A">
        <w:trPr>
          <w:trHeight w:val="127"/>
          <w:jc w:val="center"/>
        </w:trPr>
        <w:tc>
          <w:tcPr>
            <w:tcW w:w="8996" w:type="dxa"/>
            <w:gridSpan w:val="3"/>
          </w:tcPr>
          <w:p w14:paraId="7F477B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Сведения о развитии дошкольного образования </w:t>
            </w:r>
          </w:p>
        </w:tc>
      </w:tr>
      <w:tr w:rsidR="00834535" w14:paraId="01D84E3C" w14:textId="77777777" w:rsidTr="00DE784A">
        <w:trPr>
          <w:trHeight w:val="449"/>
          <w:jc w:val="center"/>
        </w:trPr>
        <w:tc>
          <w:tcPr>
            <w:tcW w:w="8996" w:type="dxa"/>
            <w:gridSpan w:val="3"/>
          </w:tcPr>
          <w:p w14:paraId="406BC7A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Уровень доступности дошкольного образования и численность населения, получающего дошкольное образование </w:t>
            </w:r>
          </w:p>
        </w:tc>
      </w:tr>
      <w:tr w:rsidR="00834535" w14:paraId="7E1797B7" w14:textId="77777777" w:rsidTr="00DE784A">
        <w:trPr>
          <w:trHeight w:val="1738"/>
          <w:jc w:val="center"/>
        </w:trPr>
        <w:tc>
          <w:tcPr>
            <w:tcW w:w="8996" w:type="dxa"/>
            <w:gridSpan w:val="3"/>
          </w:tcPr>
          <w:p w14:paraId="623DF61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 </w:t>
            </w:r>
          </w:p>
        </w:tc>
      </w:tr>
      <w:tr w:rsidR="00834535" w14:paraId="36389DA7" w14:textId="77777777" w:rsidTr="00DE784A">
        <w:trPr>
          <w:trHeight w:val="127"/>
          <w:jc w:val="center"/>
        </w:trPr>
        <w:tc>
          <w:tcPr>
            <w:tcW w:w="6454" w:type="dxa"/>
          </w:tcPr>
          <w:p w14:paraId="6A244EE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0DF2C9E9" w14:textId="7F98B884" w:rsidR="00834535" w:rsidRDefault="008050E0" w:rsidP="00805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</w:tr>
      <w:tr w:rsidR="00834535" w14:paraId="1A82C468" w14:textId="77777777" w:rsidTr="00DE784A">
        <w:trPr>
          <w:trHeight w:val="127"/>
          <w:jc w:val="center"/>
        </w:trPr>
        <w:tc>
          <w:tcPr>
            <w:tcW w:w="6454" w:type="dxa"/>
          </w:tcPr>
          <w:p w14:paraId="3504D7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15C75133" w14:textId="45E5CE51" w:rsidR="00834535" w:rsidRDefault="00805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834535" w14:paraId="56145AFF" w14:textId="77777777" w:rsidTr="00DE784A">
        <w:trPr>
          <w:trHeight w:val="127"/>
          <w:jc w:val="center"/>
        </w:trPr>
        <w:tc>
          <w:tcPr>
            <w:tcW w:w="6454" w:type="dxa"/>
          </w:tcPr>
          <w:p w14:paraId="25B58A1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407EA889" w14:textId="667A6379" w:rsidR="00834535" w:rsidRDefault="008050E0" w:rsidP="00805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834535" w14:paraId="5594FBAE" w14:textId="77777777" w:rsidTr="00DE784A">
        <w:trPr>
          <w:trHeight w:val="1093"/>
          <w:jc w:val="center"/>
        </w:trPr>
        <w:tc>
          <w:tcPr>
            <w:tcW w:w="8996" w:type="dxa"/>
            <w:gridSpan w:val="3"/>
          </w:tcPr>
          <w:p w14:paraId="65F3D0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</w:t>
            </w:r>
          </w:p>
        </w:tc>
      </w:tr>
      <w:tr w:rsidR="00834535" w14:paraId="49F353AC" w14:textId="77777777" w:rsidTr="00DE784A">
        <w:trPr>
          <w:trHeight w:val="127"/>
          <w:jc w:val="center"/>
        </w:trPr>
        <w:tc>
          <w:tcPr>
            <w:tcW w:w="6454" w:type="dxa"/>
          </w:tcPr>
          <w:p w14:paraId="4F88141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32783E1B" w14:textId="5C4E8609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5675C4F5" w14:textId="77777777" w:rsidTr="00DE784A">
        <w:trPr>
          <w:trHeight w:val="127"/>
          <w:jc w:val="center"/>
        </w:trPr>
        <w:tc>
          <w:tcPr>
            <w:tcW w:w="6454" w:type="dxa"/>
          </w:tcPr>
          <w:p w14:paraId="16DDBA5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53434332" w14:textId="4B78FFE7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075D3A2F" w14:textId="77777777" w:rsidTr="00DE784A">
        <w:trPr>
          <w:trHeight w:val="127"/>
          <w:jc w:val="center"/>
        </w:trPr>
        <w:tc>
          <w:tcPr>
            <w:tcW w:w="6454" w:type="dxa"/>
          </w:tcPr>
          <w:p w14:paraId="7F11C52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67C4E39F" w14:textId="7BFE2BB0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585F7D01" w14:textId="77777777" w:rsidTr="00DE784A"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4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C4D" w14:textId="60DEF8EB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032F34A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0B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6E8D560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7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DE6" w14:textId="56E5B69D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643D751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5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A46" w14:textId="49F38E52" w:rsidR="00834535" w:rsidRDefault="008E1B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834535" w14:paraId="55DFD89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2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F16" w14:textId="101C5A2E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109B5A5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9E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A26" w14:textId="2ABC55F4" w:rsidR="00834535" w:rsidRDefault="00834535">
            <w:pPr>
              <w:pStyle w:val="Default"/>
              <w:rPr>
                <w:sz w:val="28"/>
                <w:szCs w:val="28"/>
              </w:rPr>
            </w:pPr>
            <w:r w:rsidRPr="007E47CB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34535" w14:paraId="4816294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3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04B" w14:textId="163A30CF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67BEFAA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C2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4E27E79C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E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CCD" w14:textId="25571483" w:rsidR="00834535" w:rsidRDefault="008E1B2D" w:rsidP="008E1B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14:paraId="1040C5E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BE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4D2" w14:textId="312D5E60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834535" w14:paraId="6D08DF3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4F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</w:tr>
      <w:tr w:rsidR="00834535" w14:paraId="06D7B98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7F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1738171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BE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2B" w14:textId="348A44D2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00D1FD8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82A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AEC" w14:textId="377EEBC1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2E3604E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BA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F36" w14:textId="1B271F2F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694B07C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90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96D" w14:textId="46E42045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778B2F84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43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14B" w14:textId="38B6DADF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037DF5A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0C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14:paraId="1BB60B7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CD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65F" w14:textId="3D6187D5" w:rsidR="00834535" w:rsidRDefault="00805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человек</w:t>
            </w:r>
          </w:p>
        </w:tc>
      </w:tr>
      <w:tr w:rsidR="00834535" w14:paraId="333BC08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1C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14:paraId="4381CA7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9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44" w14:textId="0EDE8E7F" w:rsidR="00834535" w:rsidRDefault="008E1B2D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34535" w14:paraId="22D4AF1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2A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CF2" w14:textId="0B0D4B79" w:rsidR="00834535" w:rsidRDefault="008E1B2D" w:rsidP="00D04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7E10BDE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80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906" w14:textId="3E32182E" w:rsidR="00834535" w:rsidRDefault="00834535" w:rsidP="00D049A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4C3D194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EC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343" w14:textId="22D67E58" w:rsidR="00834535" w:rsidRDefault="00834535" w:rsidP="00D049A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4D10DE6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89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2BA" w14:textId="19B9C373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05BF4BE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90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DED" w14:textId="068BBF37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7B1AF24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71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B69" w14:textId="18152751" w:rsidR="00834535" w:rsidRDefault="008E1B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0CC6E1D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9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A11" w14:textId="5C95512F" w:rsidR="00834535" w:rsidRDefault="00834535" w:rsidP="00D049A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5A2B9E3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22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BB1" w14:textId="67586FCF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6073B4D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B4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D74" w14:textId="46C63C14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041DD0E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EA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675" w14:textId="3DFBA9FA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7CE9747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14:paraId="238E90A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D3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14:paraId="4C9A36D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F7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4CD" w14:textId="41D50F75" w:rsidR="00834535" w:rsidRDefault="008050E0" w:rsidP="008050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2,5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>квадратны</w:t>
            </w:r>
            <w:r>
              <w:rPr>
                <w:sz w:val="28"/>
                <w:szCs w:val="28"/>
              </w:rPr>
              <w:t>х</w:t>
            </w:r>
            <w:r w:rsidR="00834535">
              <w:rPr>
                <w:sz w:val="28"/>
                <w:szCs w:val="28"/>
              </w:rPr>
              <w:t xml:space="preserve"> метр</w:t>
            </w:r>
            <w:r>
              <w:rPr>
                <w:sz w:val="28"/>
                <w:szCs w:val="28"/>
              </w:rPr>
              <w:t>а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14:paraId="6FEFB7F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02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B86" w14:textId="7E921767" w:rsidR="00834535" w:rsidRDefault="008E1B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4E7BA83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2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F64" w14:textId="4598C779" w:rsidR="00834535" w:rsidRDefault="008E1B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42520EC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9F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E0F" w14:textId="3D8B0B60" w:rsidR="00834535" w:rsidRDefault="004263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0 - </w:t>
            </w:r>
            <w:r w:rsidR="005830A2">
              <w:rPr>
                <w:sz w:val="28"/>
                <w:szCs w:val="28"/>
              </w:rPr>
              <w:t>единиц</w:t>
            </w:r>
          </w:p>
        </w:tc>
      </w:tr>
      <w:tr w:rsidR="00834535" w14:paraId="0F1BC00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80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14:paraId="68C7C51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B7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AEF" w14:textId="239866C0" w:rsidR="00834535" w:rsidRDefault="00834535" w:rsidP="00A71E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54FB667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47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965" w14:textId="28AA9936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4DD4E0D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33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 </w:t>
            </w:r>
          </w:p>
        </w:tc>
      </w:tr>
      <w:tr w:rsidR="00834535" w14:paraId="08D541D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53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41F" w14:textId="33C46EB4" w:rsidR="00834535" w:rsidRDefault="00834535" w:rsidP="00A71E3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71E35" w14:paraId="65D76127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789" w14:textId="77777777" w:rsidR="00A71E35" w:rsidRDefault="00A71E35" w:rsidP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нарушениями слуха;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6D4" w14:textId="11D7D12D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17464B4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50A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61" w14:textId="1F806066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2309886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24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3D1" w14:textId="1AFEF39C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606EFD7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CB9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7DA" w14:textId="41D4773F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75A6081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CB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35E" w14:textId="0EEF81FC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29E4E497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C18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1BE" w14:textId="155A48B6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1E2FD91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208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A31" w14:textId="43A42F61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5B635C9B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2D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EA8" w14:textId="0CBA7E19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3792BE8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D87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802" w14:textId="69844119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E35" w14:paraId="61DB5A7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54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5CF" w14:textId="11C248E2" w:rsidR="00A71E35" w:rsidRPr="00A71E35" w:rsidRDefault="00A71E35" w:rsidP="00A7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14:paraId="4962016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6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636" w14:textId="6572AFAF" w:rsidR="00834535" w:rsidRDefault="00834535" w:rsidP="00A71E3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34535" w14:paraId="3B22ECB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29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135" w14:textId="7BCAC581" w:rsidR="00834535" w:rsidRDefault="00834535" w:rsidP="00BB2A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34535" w14:paraId="608C24F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A5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BB2A42" w14:paraId="2032A78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0A3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B2B" w14:textId="2D07EC83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14F6F33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C09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A7F" w14:textId="240920CD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3A396C6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563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5B5" w14:textId="0D3C2FB1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1293BAB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C30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810" w14:textId="58FE5D42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49F7B2A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6E4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EB2" w14:textId="314CA384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0F8D12C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7EE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631" w14:textId="6429C010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78D63D8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746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2C2" w14:textId="30BA2019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4875F06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6C2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4EC" w14:textId="6F6E2357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3FC44F4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B57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895" w14:textId="6F4EACA6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500B329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CBA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F09" w14:textId="384259CF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76BC709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7EC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400" w14:textId="647C3DA1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A42" w14:paraId="6C9EC9B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537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453" w14:textId="0D5524C1" w:rsidR="00BB2A42" w:rsidRPr="00BB2A42" w:rsidRDefault="00BB2A42" w:rsidP="00BB2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535" w14:paraId="7A94B5D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25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B9C" w14:textId="166FBCBC" w:rsidR="00834535" w:rsidRDefault="00834535" w:rsidP="00BB2A4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34535" w14:paraId="70D29BC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2E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</w:t>
            </w:r>
            <w:r>
              <w:rPr>
                <w:sz w:val="28"/>
                <w:szCs w:val="28"/>
              </w:rPr>
              <w:lastRenderedPageBreak/>
              <w:t xml:space="preserve">образования </w:t>
            </w:r>
          </w:p>
        </w:tc>
      </w:tr>
      <w:tr w:rsidR="00834535" w14:paraId="2CBE46C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47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192" w14:textId="1A402816" w:rsidR="00834535" w:rsidRDefault="004263DF" w:rsidP="00BB2A4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834535" w14:paraId="3510998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AD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14:paraId="625B7F3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72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01A21E0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D6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1C5" w14:textId="2A4E8F0A" w:rsidR="00834535" w:rsidRDefault="004263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14:paraId="11853E2B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86" w14:textId="367CEE4A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33D1AFC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CF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C86" w14:textId="71CE50FD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4DB13FC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02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555" w14:textId="1305FE63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3F04E81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1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088" w14:textId="67FCD4D5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3EC009E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F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3F" w14:textId="697DEA69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3FAB014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B3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14:paraId="09285737" w14:textId="77777777" w:rsidTr="00D049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CD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9F9" w14:textId="1E96A1BA" w:rsidR="00834535" w:rsidRDefault="00834535" w:rsidP="00010F0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34535" w14:paraId="6D28500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D7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834535" w14:paraId="75D77F1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BC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926" w14:textId="13C71F69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7EA2F26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E5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FCC" w14:textId="590CB385"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C3B778C" w14:textId="77777777" w:rsidR="00834535" w:rsidRDefault="00834535"/>
    <w:sectPr w:rsidR="0083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10F03"/>
    <w:rsid w:val="000A17AF"/>
    <w:rsid w:val="00181F57"/>
    <w:rsid w:val="001E77DD"/>
    <w:rsid w:val="002B4AEC"/>
    <w:rsid w:val="00404AE8"/>
    <w:rsid w:val="004263DF"/>
    <w:rsid w:val="00442DA0"/>
    <w:rsid w:val="00465D8C"/>
    <w:rsid w:val="00467590"/>
    <w:rsid w:val="004768C4"/>
    <w:rsid w:val="004F6DBE"/>
    <w:rsid w:val="005830A2"/>
    <w:rsid w:val="006809EF"/>
    <w:rsid w:val="007E47CB"/>
    <w:rsid w:val="008050E0"/>
    <w:rsid w:val="00834535"/>
    <w:rsid w:val="00877967"/>
    <w:rsid w:val="008B7678"/>
    <w:rsid w:val="008E1B2D"/>
    <w:rsid w:val="009A4EFA"/>
    <w:rsid w:val="009F53F4"/>
    <w:rsid w:val="00A71E35"/>
    <w:rsid w:val="00BB2A42"/>
    <w:rsid w:val="00BF1BAE"/>
    <w:rsid w:val="00D049A7"/>
    <w:rsid w:val="00DE784A"/>
    <w:rsid w:val="00E34102"/>
    <w:rsid w:val="00E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C5C"/>
  <w15:docId w15:val="{554D5FFD-3FC7-4759-8F61-D8704906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2B3E-7CA0-4A95-BF68-9BDC0832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15</cp:revision>
  <cp:lastPrinted>2021-10-04T06:48:00Z</cp:lastPrinted>
  <dcterms:created xsi:type="dcterms:W3CDTF">2021-09-27T08:06:00Z</dcterms:created>
  <dcterms:modified xsi:type="dcterms:W3CDTF">2021-10-21T13:44:00Z</dcterms:modified>
</cp:coreProperties>
</file>